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4913CA" w14:textId="77777777" w:rsidR="00152FE8" w:rsidRDefault="004A34E0">
      <w:pPr>
        <w:spacing w:after="0"/>
        <w:ind w:left="-1037" w:right="-603"/>
      </w:pPr>
      <w:bookmarkStart w:id="0" w:name="_GoBack"/>
      <w:bookmarkEnd w:id="0"/>
      <w:r>
        <w:rPr>
          <w:noProof/>
        </w:rPr>
        <w:drawing>
          <wp:inline distT="0" distB="0" distL="0" distR="0" wp14:anchorId="5B89077F" wp14:editId="32F1682E">
            <wp:extent cx="6772657" cy="9595104"/>
            <wp:effectExtent l="0" t="0" r="0" b="0"/>
            <wp:docPr id="3962" name="Picture 3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2" name="Picture 39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72657" cy="959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2FE8">
      <w:pgSz w:w="11906" w:h="16838"/>
      <w:pgMar w:top="598" w:right="1440" w:bottom="11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2FE8"/>
    <w:rsid w:val="00152FE8"/>
    <w:rsid w:val="004A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33629"/>
  <w15:docId w15:val="{6A09A1A7-0F55-48F4-9AA2-89CE0A862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DISAN BUTEERA</dc:creator>
  <cp:keywords/>
  <cp:lastModifiedBy>DISAN BUTEERA</cp:lastModifiedBy>
  <cp:revision>2</cp:revision>
  <dcterms:created xsi:type="dcterms:W3CDTF">2018-02-10T13:07:00Z</dcterms:created>
  <dcterms:modified xsi:type="dcterms:W3CDTF">2018-02-10T13:07:00Z</dcterms:modified>
</cp:coreProperties>
</file>